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D863FE" w:rsidRDefault="00D863FE" w:rsidP="009B6198">
      <w:pPr>
        <w:jc w:val="center"/>
        <w:rPr>
          <w:b/>
          <w:bCs/>
          <w:i/>
          <w:iCs/>
          <w:sz w:val="24"/>
          <w:szCs w:val="24"/>
        </w:rPr>
      </w:pPr>
      <w:r w:rsidRPr="00D863FE">
        <w:rPr>
          <w:b/>
          <w:bCs/>
          <w:i/>
          <w:iCs/>
          <w:sz w:val="24"/>
          <w:szCs w:val="24"/>
        </w:rPr>
        <w:t>60 Hornsey Park Rd</w:t>
      </w:r>
    </w:p>
    <w:p w:rsidR="00FA40FF" w:rsidRDefault="00D863FE" w:rsidP="009B6198">
      <w:pPr>
        <w:jc w:val="center"/>
        <w:rPr>
          <w:b/>
          <w:bCs/>
          <w:i/>
          <w:iCs/>
          <w:sz w:val="24"/>
          <w:szCs w:val="24"/>
        </w:rPr>
      </w:pPr>
      <w:r w:rsidRPr="00D863FE">
        <w:rPr>
          <w:b/>
          <w:bCs/>
          <w:i/>
          <w:iCs/>
          <w:sz w:val="24"/>
          <w:szCs w:val="24"/>
        </w:rPr>
        <w:t>N8 0JY</w:t>
      </w:r>
    </w:p>
    <w:p w:rsidR="00D94DED" w:rsidRDefault="00D94DED" w:rsidP="009B6198">
      <w:pPr>
        <w:jc w:val="center"/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4B16A2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D863FE">
        <w:rPr>
          <w:sz w:val="21"/>
          <w:szCs w:val="21"/>
        </w:rPr>
        <w:t>January 2023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D7B5C"/>
    <w:rsid w:val="00425031"/>
    <w:rsid w:val="00467F6E"/>
    <w:rsid w:val="004B16A2"/>
    <w:rsid w:val="004C0231"/>
    <w:rsid w:val="00564741"/>
    <w:rsid w:val="005A1037"/>
    <w:rsid w:val="00602BED"/>
    <w:rsid w:val="00641FB0"/>
    <w:rsid w:val="00713BC0"/>
    <w:rsid w:val="00720A33"/>
    <w:rsid w:val="00760984"/>
    <w:rsid w:val="00764C89"/>
    <w:rsid w:val="007A7A50"/>
    <w:rsid w:val="00854D1F"/>
    <w:rsid w:val="00883335"/>
    <w:rsid w:val="00893918"/>
    <w:rsid w:val="008B2003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46F89"/>
    <w:rsid w:val="00D733C1"/>
    <w:rsid w:val="00D7722D"/>
    <w:rsid w:val="00D863FE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73</cp:revision>
  <cp:lastPrinted>2021-08-12T12:32:00Z</cp:lastPrinted>
  <dcterms:created xsi:type="dcterms:W3CDTF">2021-03-12T12:18:00Z</dcterms:created>
  <dcterms:modified xsi:type="dcterms:W3CDTF">2023-01-04T14:47:00Z</dcterms:modified>
</cp:coreProperties>
</file>